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0BD2B" w14:textId="77777777" w:rsidR="007C1162" w:rsidRDefault="00ED3825">
      <w:pPr>
        <w:pStyle w:val="Standard"/>
        <w:spacing w:line="320" w:lineRule="exact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Fac simile per </w:t>
      </w:r>
      <w:r w:rsidR="00180E2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soggetti senza fini di lucro</w:t>
      </w:r>
    </w:p>
    <w:p w14:paraId="2995DB83" w14:textId="77777777" w:rsidR="007C1162" w:rsidRDefault="007C1162">
      <w:pPr>
        <w:pStyle w:val="Standard"/>
        <w:spacing w:line="320" w:lineRule="exact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7512EF9A" w14:textId="2CC9D5AC" w:rsidR="007C1162" w:rsidRDefault="00ED3825">
      <w:pPr>
        <w:pStyle w:val="Standard"/>
        <w:spacing w:line="320" w:lineRule="exact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L.R. 16/2014 – </w:t>
      </w:r>
      <w:bookmarkStart w:id="0" w:name="_Hlk30171733"/>
      <w:r w:rsidR="000226B1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b</w:t>
      </w:r>
      <w:r w:rsidR="0004737A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ando</w:t>
      </w:r>
      <w:r w:rsidR="000226B1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2019-2020</w:t>
      </w:r>
      <w:bookmarkEnd w:id="0"/>
    </w:p>
    <w:p w14:paraId="434F9C0E" w14:textId="77777777" w:rsidR="0004737A" w:rsidRDefault="0004737A">
      <w:pPr>
        <w:pStyle w:val="Standard"/>
        <w:spacing w:line="320" w:lineRule="exact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3866437D" w14:textId="77777777" w:rsidR="0004737A" w:rsidRDefault="0004737A" w:rsidP="0004737A">
      <w:pPr>
        <w:pStyle w:val="Standard"/>
        <w:spacing w:line="320" w:lineRule="exact"/>
        <w:jc w:val="center"/>
        <w:rPr>
          <w:rFonts w:ascii="Arial" w:eastAsia="Calibri" w:hAnsi="Arial" w:cs="Arial"/>
          <w:b/>
          <w:color w:val="FF0000"/>
          <w:lang w:eastAsia="en-US"/>
        </w:rPr>
      </w:pPr>
      <w:r>
        <w:rPr>
          <w:rFonts w:ascii="Arial" w:eastAsia="Calibri" w:hAnsi="Arial" w:cs="Arial"/>
          <w:b/>
          <w:color w:val="FF0000"/>
          <w:lang w:eastAsia="en-US"/>
        </w:rPr>
        <w:t>Modulistica per la rendicontazione annualità 2020</w:t>
      </w:r>
    </w:p>
    <w:p w14:paraId="4CE694A7" w14:textId="5901E2CA" w:rsidR="0004737A" w:rsidRDefault="0004737A" w:rsidP="0004737A">
      <w:pPr>
        <w:pStyle w:val="Standard"/>
        <w:spacing w:line="320" w:lineRule="exact"/>
        <w:jc w:val="center"/>
        <w:rPr>
          <w:b/>
          <w:color w:val="FF0000"/>
        </w:rPr>
      </w:pPr>
      <w:r>
        <w:rPr>
          <w:rFonts w:ascii="Arial" w:eastAsia="Calibri" w:hAnsi="Arial" w:cs="Arial"/>
          <w:b/>
          <w:color w:val="FF0000"/>
          <w:lang w:eastAsia="en-US"/>
        </w:rPr>
        <w:t>(con proroga al 2021 causa pandemia)</w:t>
      </w:r>
    </w:p>
    <w:p w14:paraId="0814DE63" w14:textId="77777777" w:rsidR="007C1162" w:rsidRDefault="007C1162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3A4373C" w14:textId="77777777" w:rsidR="007C1162" w:rsidRDefault="00ED3825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Il sottoscritto/a ___________________________ nato/a a__________________ il _____________,</w:t>
      </w:r>
    </w:p>
    <w:p w14:paraId="6DE7C645" w14:textId="77777777" w:rsidR="007C1162" w:rsidRDefault="00ED3825">
      <w:pPr>
        <w:pStyle w:val="Standard"/>
        <w:spacing w:before="120" w:line="320" w:lineRule="exact"/>
        <w:jc w:val="both"/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rappresentante legale </w:t>
      </w:r>
      <w:bookmarkStart w:id="1" w:name="_Hlk30172089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di: (</w:t>
      </w:r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inserire l'esatta denominazione come da Statuto/Atto costitutivo</w:t>
      </w:r>
      <w:bookmarkEnd w:id="1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)  ____________________________________________________________________</w:t>
      </w:r>
    </w:p>
    <w:p w14:paraId="6FAE3E39" w14:textId="77777777" w:rsidR="007C1162" w:rsidRDefault="00ED3825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sede legale _________________________ c.a.p. _____ Comune _____________________(___)</w:t>
      </w:r>
    </w:p>
    <w:p w14:paraId="0A9605F9" w14:textId="77777777" w:rsidR="007C1162" w:rsidRDefault="00ED3825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telefono ___________ fax _______________ e-mail ________________________</w:t>
      </w:r>
    </w:p>
    <w:p w14:paraId="386FDF46" w14:textId="77777777" w:rsidR="007C1162" w:rsidRDefault="00ED3825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pec________________________________________</w:t>
      </w:r>
    </w:p>
    <w:p w14:paraId="36D554A6" w14:textId="77777777" w:rsidR="007C1162" w:rsidRDefault="00ED3825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Codice Fiscale ____________________________ Partita Iva _____________________________</w:t>
      </w:r>
    </w:p>
    <w:p w14:paraId="311D4470" w14:textId="77777777" w:rsidR="007C1162" w:rsidRDefault="007C1162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AD75840" w14:textId="35ACCA7D" w:rsidR="007C1162" w:rsidRDefault="00ED3825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IBAN ________________________________________________________</w:t>
      </w:r>
    </w:p>
    <w:p w14:paraId="426167BE" w14:textId="77777777" w:rsidR="007C1162" w:rsidRDefault="00ED3825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CC____________________________________intestato a______________________________</w:t>
      </w:r>
    </w:p>
    <w:p w14:paraId="2DD5AB5B" w14:textId="77777777" w:rsidR="007C1162" w:rsidRDefault="00ED3825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Nome e indirizzo della banca_______________________________________________________</w:t>
      </w:r>
    </w:p>
    <w:p w14:paraId="32C59D67" w14:textId="77777777" w:rsidR="007C1162" w:rsidRDefault="007C1162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23436FB" w14:textId="43EC4F95" w:rsidR="007C1162" w:rsidRDefault="00ED3825">
      <w:pPr>
        <w:pStyle w:val="Standard"/>
        <w:spacing w:before="120" w:line="320" w:lineRule="exact"/>
        <w:jc w:val="both"/>
        <w:rPr>
          <w:i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in qualità di soggetto titolare del progetto </w:t>
      </w:r>
      <w:r>
        <w:rPr>
          <w:i/>
        </w:rPr>
        <w:t xml:space="preserve">[riportare esattamente il titolo del progetto così come indicato nella delibera del consiglio direttivo dell‘IBACN n. </w:t>
      </w:r>
      <w:r w:rsidR="00180E2E">
        <w:rPr>
          <w:i/>
        </w:rPr>
        <w:t>27</w:t>
      </w:r>
      <w:r>
        <w:rPr>
          <w:i/>
        </w:rPr>
        <w:t>/</w:t>
      </w:r>
      <w:r w:rsidR="00605CBC">
        <w:rPr>
          <w:i/>
        </w:rPr>
        <w:t>2019</w:t>
      </w:r>
      <w:r>
        <w:rPr>
          <w:i/>
        </w:rPr>
        <w:t>]</w:t>
      </w:r>
    </w:p>
    <w:p w14:paraId="5BB5CD56" w14:textId="77777777" w:rsidR="00C727D6" w:rsidRDefault="00C727D6">
      <w:pPr>
        <w:pStyle w:val="Standard"/>
        <w:spacing w:before="120" w:line="320" w:lineRule="exact"/>
        <w:jc w:val="both"/>
      </w:pPr>
    </w:p>
    <w:p w14:paraId="082E2EBA" w14:textId="77777777" w:rsidR="007C1162" w:rsidRDefault="00ED3825">
      <w:pPr>
        <w:pStyle w:val="Standard"/>
        <w:spacing w:before="120" w:line="320" w:lineRule="exact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CHIEDE </w:t>
      </w:r>
    </w:p>
    <w:p w14:paraId="32644B09" w14:textId="77777777" w:rsidR="0004737A" w:rsidRDefault="00ED3825" w:rsidP="0004737A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bookmarkStart w:id="2" w:name="_Hlk30592500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l'erogazione del contributo assegnato corrispondente a euro …</w:t>
      </w:r>
      <w:r w:rsidR="00016206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01620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per le spese sostenute </w:t>
      </w:r>
      <w:r w:rsidR="0004737A">
        <w:rPr>
          <w:rFonts w:ascii="Arial" w:eastAsia="Calibri" w:hAnsi="Arial" w:cs="Arial"/>
          <w:color w:val="000000"/>
          <w:sz w:val="22"/>
          <w:szCs w:val="22"/>
          <w:lang w:eastAsia="en-US"/>
        </w:rPr>
        <w:t>nel corso del biennio 2020-2021.</w:t>
      </w:r>
    </w:p>
    <w:p w14:paraId="69FA3FA7" w14:textId="77777777" w:rsidR="00016206" w:rsidRDefault="0001620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A6868CA" w14:textId="60BF40A2" w:rsidR="00016206" w:rsidRDefault="0001620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Allega la dichiarazione di assoggettabilità alla ritenuta di acconto del 4% IRPEF/IRES sul contributo concesso.</w:t>
      </w:r>
    </w:p>
    <w:p w14:paraId="555A5D15" w14:textId="77777777" w:rsidR="007C1162" w:rsidRDefault="007C1162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bookmarkEnd w:id="2"/>
    <w:p w14:paraId="06B1CA45" w14:textId="77777777" w:rsidR="007C1162" w:rsidRDefault="007C1162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DA97229" w14:textId="77777777" w:rsidR="007C1162" w:rsidRDefault="007C1162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88D7879" w14:textId="77777777" w:rsidR="007C1162" w:rsidRDefault="007C1162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6536AE4" w14:textId="77777777" w:rsidR="007C1162" w:rsidRDefault="007C1162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9385165" w14:textId="77777777" w:rsidR="007C1162" w:rsidRDefault="007C1162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0975BBF" w14:textId="77777777" w:rsidR="007C1162" w:rsidRDefault="007C1162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DA50019" w14:textId="77777777" w:rsidR="00C727D6" w:rsidRDefault="00C727D6">
      <w:pPr>
        <w:pStyle w:val="Standard"/>
        <w:jc w:val="center"/>
        <w:rPr>
          <w:b/>
        </w:rPr>
      </w:pPr>
    </w:p>
    <w:p w14:paraId="23F87134" w14:textId="68D5D04D" w:rsidR="007C1162" w:rsidRDefault="00ED3825">
      <w:pPr>
        <w:pStyle w:val="Standard"/>
        <w:jc w:val="center"/>
      </w:pPr>
      <w:r>
        <w:rPr>
          <w:b/>
        </w:rPr>
        <w:lastRenderedPageBreak/>
        <w:t>RELAZIONE TECNICO-SCIENTIFICA RELATIVA ALL'INTERVENTO REALIZZATO</w:t>
      </w:r>
    </w:p>
    <w:p w14:paraId="0D1B99FB" w14:textId="77777777" w:rsidR="007C1162" w:rsidRDefault="00ED3825">
      <w:pPr>
        <w:pStyle w:val="Standard"/>
        <w:tabs>
          <w:tab w:val="left" w:pos="6237"/>
        </w:tabs>
        <w:spacing w:before="120" w:line="240" w:lineRule="exact"/>
        <w:jc w:val="both"/>
      </w:pPr>
      <w:r>
        <w:rPr>
          <w:rFonts w:ascii="Arial" w:eastAsia="Calibri" w:hAnsi="Arial" w:cs="Arial"/>
          <w:b/>
          <w:noProof/>
          <w:color w:val="000000"/>
          <w:sz w:val="22"/>
          <w:szCs w:val="22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968FE" wp14:editId="447DD029">
                <wp:simplePos x="0" y="0"/>
                <wp:positionH relativeFrom="margin">
                  <wp:align>right</wp:align>
                </wp:positionH>
                <wp:positionV relativeFrom="paragraph">
                  <wp:posOffset>409578</wp:posOffset>
                </wp:positionV>
                <wp:extent cx="6096003" cy="6807836"/>
                <wp:effectExtent l="0" t="0" r="19047" b="12064"/>
                <wp:wrapSquare wrapText="bothSides"/>
                <wp:docPr id="1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3" cy="6807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62FB516" w14:textId="77777777" w:rsidR="007C1162" w:rsidRDefault="007C1162"/>
                          <w:p w14:paraId="3F42D8F8" w14:textId="77777777" w:rsidR="007C1162" w:rsidRDefault="007C1162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5B3968F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8.8pt;margin-top:32.25pt;width:480pt;height:536.0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3aA/wEAAAEEAAAOAAAAZHJzL2Uyb0RvYy54bWysU9uO2jAQfa/Uf7D8XhJYlgVEWLUgqkqr&#10;biXaDxgch1hybNdjSOjXd+ykLNv2qWoeHM/Fx3POjFePXaPZWXpU1hR8PMo5k0bYUpljwb993b2b&#10;c4YBTAnaGlnwi0T+uH77ZtW6pZzY2upSekYgBpetK3gdgltmGYpaNoAj66ShYGV9A4FMf8xKDy2h&#10;Nzqb5Pksa60vnbdCIpJ32wf5OuFXlRThuapQBqYLTrWFtPq0HuKarVewPHpwtRJDGfAPVTSgDF16&#10;hdpCAHby6g+oRglv0VZhJGyT2apSQiYOxGac/8ZmX4OTiQuJg+4qE/4/WPH5/MUzVVLvODPQUIs2&#10;gFJrYKViQWKwbBJVah0uKXnvKD10H2wXTwx+JGck31W+iX+ixShOel+uGssuMEHOWb6Y5fkdZ4Ji&#10;s3n+ML+bRZzs5bjzGD5K27C4KbinJiZt4fyEoU/9lRJvQ6tVuVNaJ8MfDxvt2Rmo4bv0Deiv0rRh&#10;bcEX95N5Qn4Vw1uIPH1/g4glbAHr/qqEMKRpQ3SiXr0ucRe6QzeIdbDlhTSkN0Pcaut/cNbS/BUc&#10;v5/AS870J0MNXoyn0ziwyZjeP0zI8LeRw20EjCCoggfO+u0m9ENOU+YgPJm9E7EVUSJj35+CrVSS&#10;MhbXVzTUTHOWmjG8iTjIt3bKenm5658AAAD//wMAUEsDBBQABgAIAAAAIQCsX0c43gAAAAgBAAAP&#10;AAAAZHJzL2Rvd25yZXYueG1sTI/BTsMwEETvSPyDtUhcEHUK1JQQp0qpuJQThUOPbrwkEfE6xE5r&#10;/p7lBMedGc2+KVbJ9eKIY+g8aZjPMhBItbcdNRre356vlyBCNGRN7wk1fGOAVXl+Vpjc+hO94nEX&#10;G8ElFHKjoY1xyKUMdYvOhJkfkNj78KMzkc+xkXY0Jy53vbzJMiWd6Yg/tGbApxbrz93kNOzTy71a&#10;rzcLm2K1/dosp6rfX2l9eZGqRxARU/wLwy8+o0PJTAc/kQ2i18BDogZ1twDB7oPKWDhwbH6rFMiy&#10;kP8HlD8AAAD//wMAUEsBAi0AFAAGAAgAAAAhALaDOJL+AAAA4QEAABMAAAAAAAAAAAAAAAAAAAAA&#10;AFtDb250ZW50X1R5cGVzXS54bWxQSwECLQAUAAYACAAAACEAOP0h/9YAAACUAQAACwAAAAAAAAAA&#10;AAAAAAAvAQAAX3JlbHMvLnJlbHNQSwECLQAUAAYACAAAACEAaj92gP8BAAABBAAADgAAAAAAAAAA&#10;AAAAAAAuAgAAZHJzL2Uyb0RvYy54bWxQSwECLQAUAAYACAAAACEArF9HON4AAAAIAQAADwAAAAAA&#10;AAAAAAAAAABZBAAAZHJzL2Rvd25yZXYueG1sUEsFBgAAAAAEAAQA8wAAAGQFAAAAAA==&#10;" strokeweight=".26467mm">
                <v:textbox>
                  <w:txbxContent>
                    <w:p w14:paraId="162FB516" w14:textId="77777777" w:rsidR="007C1162" w:rsidRDefault="007C1162"/>
                    <w:p w14:paraId="3F42D8F8" w14:textId="77777777" w:rsidR="007C1162" w:rsidRDefault="007C1162"/>
                  </w:txbxContent>
                </v:textbox>
                <w10:wrap type="square" anchorx="margin"/>
              </v:shape>
            </w:pict>
          </mc:Fallback>
        </mc:AlternateContent>
      </w:r>
    </w:p>
    <w:p w14:paraId="76EEED99" w14:textId="77777777" w:rsidR="007C1162" w:rsidRDefault="007C1162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471E085C" w14:textId="77777777" w:rsidR="007C1162" w:rsidRDefault="007C1162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sectPr w:rsidR="007C1162">
          <w:pgSz w:w="11905" w:h="16837"/>
          <w:pgMar w:top="1134" w:right="1134" w:bottom="1134" w:left="1134" w:header="720" w:footer="720" w:gutter="0"/>
          <w:cols w:space="720"/>
        </w:sectPr>
      </w:pPr>
    </w:p>
    <w:tbl>
      <w:tblPr>
        <w:tblW w:w="15026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0"/>
        <w:gridCol w:w="2126"/>
        <w:gridCol w:w="2977"/>
        <w:gridCol w:w="1418"/>
        <w:gridCol w:w="2268"/>
        <w:gridCol w:w="2907"/>
      </w:tblGrid>
      <w:tr w:rsidR="007C1162" w14:paraId="6027F564" w14:textId="77777777">
        <w:trPr>
          <w:trHeight w:val="248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337BF9" w14:textId="77777777" w:rsidR="007C1162" w:rsidRDefault="00ED3825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lastRenderedPageBreak/>
              <w:t>RENDICONTAZIONE DELLE SPESE SOSTENUTE</w:t>
            </w:r>
          </w:p>
        </w:tc>
      </w:tr>
      <w:tr w:rsidR="007C1162" w14:paraId="6564628B" w14:textId="77777777">
        <w:trPr>
          <w:trHeight w:val="588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FDF9C8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La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documentazione contabile elencata deve riferirsi alle spese sostenute per la realizzazione del progetto ammesso a contributo.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Nella successiva tabella vanno riportati i giustificativi di spesa al fine di accertare la regolarità della documentazione.</w:t>
            </w:r>
          </w:p>
        </w:tc>
      </w:tr>
      <w:tr w:rsidR="007C1162" w14:paraId="4E65C51E" w14:textId="77777777">
        <w:trPr>
          <w:trHeight w:val="109"/>
        </w:trPr>
        <w:tc>
          <w:tcPr>
            <w:tcW w:w="15026" w:type="dxa"/>
            <w:gridSpan w:val="6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25561F" w14:textId="77777777" w:rsidR="007C1162" w:rsidRDefault="007C1162">
            <w:pPr>
              <w:suppressAutoHyphens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</w:tr>
      <w:tr w:rsidR="007C1162" w14:paraId="14B9180A" w14:textId="77777777">
        <w:trPr>
          <w:trHeight w:val="116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47F248" w14:textId="77777777" w:rsidR="007C1162" w:rsidRDefault="00ED3825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Descrizione del bene o servizio con relativa finalizzazione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267A97" w14:textId="77777777" w:rsidR="007C1162" w:rsidRDefault="00ED3825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Tipologia del documento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(es. Fattura, ricevuta fiscale)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39C2CE" w14:textId="77777777" w:rsidR="007C1162" w:rsidRDefault="00ED3825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Soggetto emittente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(indicare la ragione sociale completa del soggetto)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F32B67" w14:textId="77777777" w:rsidR="007C1162" w:rsidRDefault="00ED3825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D51511" w14:textId="77777777" w:rsidR="007C1162" w:rsidRDefault="00ED3825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95F062" w14:textId="77777777" w:rsidR="007C1162" w:rsidRDefault="00ED382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Importo</w:t>
            </w:r>
          </w:p>
          <w:p w14:paraId="4433DD2E" w14:textId="77777777" w:rsidR="007C1162" w:rsidRDefault="00ED3825">
            <w:pPr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(IVA inclusa)</w:t>
            </w:r>
          </w:p>
        </w:tc>
      </w:tr>
      <w:tr w:rsidR="007C1162" w14:paraId="71B153F1" w14:textId="77777777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BDBE172" w14:textId="77777777" w:rsidR="007C1162" w:rsidRDefault="007C1162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D649386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67C75F6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FC648FE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4EAFE09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62056DF" w14:textId="77777777" w:rsidR="007C1162" w:rsidRDefault="00ED3825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7C1162" w14:paraId="3F8C556D" w14:textId="77777777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AEE47D3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2464C7B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DF0FAED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0D733AE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AE69565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AFE0ED8" w14:textId="77777777" w:rsidR="007C1162" w:rsidRDefault="00ED3825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7C1162" w14:paraId="05EE2696" w14:textId="77777777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5B61217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4E0A784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9873E68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471F240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2674C40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FE52CA3" w14:textId="77777777" w:rsidR="007C1162" w:rsidRDefault="00ED3825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7C1162" w14:paraId="75594D35" w14:textId="77777777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C4AF2E7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2555A6B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F7A6DD3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6D3FEEA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DE71785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57E3238" w14:textId="77777777" w:rsidR="007C1162" w:rsidRDefault="007C116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162" w14:paraId="39514AFF" w14:textId="77777777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DF3D34D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DFE244A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9C2F356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6FE1CE1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DA6E07F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5FF2C3F" w14:textId="77777777" w:rsidR="007C1162" w:rsidRDefault="00ED3825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7C1162" w14:paraId="0D2D9006" w14:textId="77777777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EB6F7DE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C4FFAAE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350C8F1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D399653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548C0A5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313799F" w14:textId="77777777" w:rsidR="007C1162" w:rsidRDefault="00ED3825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7C1162" w14:paraId="43AC851C" w14:textId="77777777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7FADFB1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E6454E7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A1A0652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37160E9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F9FC4C8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F4CE2FA" w14:textId="77777777" w:rsidR="007C1162" w:rsidRDefault="00ED3825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7C1162" w14:paraId="021C8621" w14:textId="77777777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C7B596A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32213F8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D64F07A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46A5AED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F2F116F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BBCB946" w14:textId="77777777" w:rsidR="007C1162" w:rsidRDefault="00ED3825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7C1162" w14:paraId="6CEDDCA7" w14:textId="77777777">
        <w:trPr>
          <w:trHeight w:val="109"/>
        </w:trPr>
        <w:tc>
          <w:tcPr>
            <w:tcW w:w="3330" w:type="dxa"/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B524F58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FBAB505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8BF4752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D201211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2620AFD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64C6C91" w14:textId="77777777" w:rsidR="007C1162" w:rsidRDefault="00ED3825">
            <w:pPr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</w:tbl>
    <w:p w14:paraId="7C36D4BF" w14:textId="77777777" w:rsidR="007C1162" w:rsidRDefault="007C1162">
      <w:pPr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14:paraId="5E8C9ABF" w14:textId="56DA389E" w:rsidR="007C1162" w:rsidRPr="00605CBC" w:rsidRDefault="00605CBC" w:rsidP="00605CBC">
      <w:pPr>
        <w:ind w:left="4942"/>
        <w:rPr>
          <w:color w:val="FF0000"/>
        </w:rPr>
      </w:pPr>
      <w:bookmarkStart w:id="3" w:name="_Hlk30172617"/>
      <w:r w:rsidRPr="00605CBC">
        <w:rPr>
          <w:rFonts w:ascii="Arial" w:hAnsi="Arial" w:cs="Arial"/>
          <w:b/>
          <w:bCs/>
          <w:color w:val="FF0000"/>
          <w:sz w:val="22"/>
          <w:szCs w:val="22"/>
          <w:lang w:eastAsia="it-IT"/>
        </w:rPr>
        <w:t xml:space="preserve">            </w:t>
      </w:r>
      <w:r w:rsidR="00ED3825" w:rsidRPr="00605CBC">
        <w:rPr>
          <w:rFonts w:ascii="Arial" w:hAnsi="Arial" w:cs="Arial"/>
          <w:b/>
          <w:bCs/>
          <w:color w:val="FF0000"/>
          <w:sz w:val="22"/>
          <w:szCs w:val="22"/>
          <w:lang w:eastAsia="it-IT"/>
        </w:rPr>
        <w:t>TOTALE delle spese effettivamente sostenute</w:t>
      </w:r>
      <w:r w:rsidRPr="00605CBC">
        <w:rPr>
          <w:rFonts w:ascii="Arial" w:hAnsi="Arial" w:cs="Arial"/>
          <w:b/>
          <w:bCs/>
          <w:color w:val="FF0000"/>
          <w:sz w:val="22"/>
          <w:szCs w:val="22"/>
          <w:lang w:eastAsia="it-IT"/>
        </w:rPr>
        <w:t xml:space="preserve"> nel 20</w:t>
      </w:r>
      <w:r w:rsidR="00E81D7F">
        <w:rPr>
          <w:rFonts w:ascii="Arial" w:hAnsi="Arial" w:cs="Arial"/>
          <w:b/>
          <w:bCs/>
          <w:color w:val="FF0000"/>
          <w:sz w:val="22"/>
          <w:szCs w:val="22"/>
          <w:lang w:eastAsia="it-IT"/>
        </w:rPr>
        <w:t>20</w:t>
      </w:r>
      <w:r w:rsidR="0004737A">
        <w:rPr>
          <w:rFonts w:ascii="Arial" w:hAnsi="Arial" w:cs="Arial"/>
          <w:b/>
          <w:bCs/>
          <w:color w:val="FF0000"/>
          <w:sz w:val="22"/>
          <w:szCs w:val="22"/>
          <w:lang w:eastAsia="it-IT"/>
        </w:rPr>
        <w:t xml:space="preserve"> e 2021</w:t>
      </w:r>
      <w:r w:rsidRPr="00605CBC">
        <w:rPr>
          <w:rFonts w:ascii="Arial" w:hAnsi="Arial" w:cs="Arial"/>
          <w:b/>
          <w:bCs/>
          <w:color w:val="FF0000"/>
          <w:sz w:val="22"/>
          <w:szCs w:val="22"/>
          <w:lang w:eastAsia="it-IT"/>
        </w:rPr>
        <w:t xml:space="preserve">              </w:t>
      </w:r>
      <w:r w:rsidR="00ED3825" w:rsidRPr="00605CBC">
        <w:rPr>
          <w:rFonts w:ascii="Arial" w:hAnsi="Arial" w:cs="Arial"/>
          <w:b/>
          <w:bCs/>
          <w:color w:val="FF0000"/>
          <w:sz w:val="22"/>
          <w:szCs w:val="22"/>
          <w:lang w:eastAsia="it-IT"/>
        </w:rPr>
        <w:t xml:space="preserve">    € 0,00</w:t>
      </w:r>
    </w:p>
    <w:bookmarkEnd w:id="3"/>
    <w:p w14:paraId="531978DD" w14:textId="77777777" w:rsidR="007C1162" w:rsidRDefault="007C1162">
      <w:pPr>
        <w:rPr>
          <w:rFonts w:ascii="Arial" w:hAnsi="Arial" w:cs="Arial"/>
          <w:sz w:val="22"/>
          <w:szCs w:val="22"/>
          <w:lang w:eastAsia="it-IT"/>
        </w:rPr>
      </w:pPr>
    </w:p>
    <w:p w14:paraId="133E8A35" w14:textId="77777777" w:rsidR="007C1162" w:rsidRDefault="007C1162">
      <w:pPr>
        <w:tabs>
          <w:tab w:val="left" w:pos="1202"/>
        </w:tabs>
        <w:rPr>
          <w:rFonts w:ascii="Arial" w:hAnsi="Arial" w:cs="Arial"/>
          <w:sz w:val="22"/>
          <w:szCs w:val="22"/>
          <w:lang w:eastAsia="it-IT"/>
        </w:rPr>
      </w:pPr>
    </w:p>
    <w:p w14:paraId="6148D783" w14:textId="77777777" w:rsidR="007C1162" w:rsidRDefault="00ED3825">
      <w:pPr>
        <w:spacing w:before="120" w:line="360" w:lineRule="auto"/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  <w:lang w:eastAsia="zh-CN"/>
        </w:rPr>
        <w:t xml:space="preserve">Riepilogo finanziario </w:t>
      </w:r>
    </w:p>
    <w:p w14:paraId="4280A8A3" w14:textId="77777777" w:rsidR="007C1162" w:rsidRDefault="007C1162">
      <w:pPr>
        <w:rPr>
          <w:rFonts w:ascii="Arial" w:hAnsi="Arial" w:cs="Arial"/>
          <w:sz w:val="22"/>
          <w:szCs w:val="22"/>
        </w:rPr>
      </w:pPr>
    </w:p>
    <w:tbl>
      <w:tblPr>
        <w:tblW w:w="13467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2551"/>
        <w:gridCol w:w="2552"/>
        <w:gridCol w:w="2693"/>
        <w:gridCol w:w="2835"/>
      </w:tblGrid>
      <w:tr w:rsidR="0004737A" w14:paraId="2C194099" w14:textId="77777777" w:rsidTr="00200F60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C2620" w14:textId="3AE8B5FF" w:rsidR="0004737A" w:rsidRDefault="0004737A" w:rsidP="0004737A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– Costo ammesso dell’intervento nel 2020-2021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2F4FCC" w14:textId="2AB6633E" w:rsidR="0004737A" w:rsidRDefault="0004737A" w:rsidP="0004737A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– Spese effettivamente sostenute nel 2020-2021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52B75" w14:textId="480DB8DD" w:rsidR="0004737A" w:rsidRDefault="0004737A" w:rsidP="0004737A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– Quota stanziata dall’ente nel 2020-2021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12C5B" w14:textId="49070F3D" w:rsidR="0004737A" w:rsidRDefault="0004737A" w:rsidP="0004737A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– Contributo regionale assegnato nel 2020-2021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061A4" w14:textId="77777777" w:rsidR="0004737A" w:rsidRDefault="0004737A" w:rsidP="0004737A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– Economie – quota 2020-2021 </w:t>
            </w:r>
          </w:p>
          <w:p w14:paraId="45D8E014" w14:textId="77777777" w:rsidR="0004737A" w:rsidRDefault="0004737A" w:rsidP="0004737A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162" w14:paraId="4F79352B" w14:textId="77777777">
        <w:trPr>
          <w:cantSplit/>
          <w:trHeight w:val="114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425079" w14:textId="77777777" w:rsidR="007C1162" w:rsidRDefault="00ED3825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 ______________</w:t>
            </w:r>
          </w:p>
          <w:p w14:paraId="51162FE9" w14:textId="77777777" w:rsidR="007C1162" w:rsidRDefault="007C1162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B38E485" w14:textId="77777777" w:rsidR="007C1162" w:rsidRDefault="007C1162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A3AB38" w14:textId="77777777" w:rsidR="007C1162" w:rsidRDefault="00ED3825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 _______________</w:t>
            </w:r>
          </w:p>
          <w:p w14:paraId="11EC4236" w14:textId="77777777" w:rsidR="007C1162" w:rsidRDefault="007C1162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FB4D44E" w14:textId="77777777" w:rsidR="007C1162" w:rsidRDefault="007C1162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418123" w14:textId="77777777" w:rsidR="007C1162" w:rsidRDefault="00ED3825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 ___________</w:t>
            </w:r>
          </w:p>
          <w:p w14:paraId="3703FC86" w14:textId="77777777" w:rsidR="007C1162" w:rsidRDefault="007C1162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EFB6E3B" w14:textId="77777777" w:rsidR="007C1162" w:rsidRDefault="007C1162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C0A732" w14:textId="77777777" w:rsidR="007C1162" w:rsidRDefault="00ED3825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 _____________</w:t>
            </w:r>
          </w:p>
          <w:p w14:paraId="3FDB1A3B" w14:textId="77777777" w:rsidR="007C1162" w:rsidRDefault="007C1162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38A2705" w14:textId="77777777" w:rsidR="007C1162" w:rsidRDefault="007C1162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07BFA2" w14:textId="77777777" w:rsidR="007C1162" w:rsidRDefault="00ED3825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 ______________</w:t>
            </w:r>
          </w:p>
          <w:p w14:paraId="224F9B5F" w14:textId="77777777" w:rsidR="007C1162" w:rsidRDefault="007C1162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308462E" w14:textId="77777777" w:rsidR="007C1162" w:rsidRDefault="007C1162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F98005" w14:textId="77777777" w:rsidR="007C1162" w:rsidRDefault="007C1162">
      <w:pPr>
        <w:pStyle w:val="Standard"/>
        <w:tabs>
          <w:tab w:val="left" w:pos="6237"/>
        </w:tabs>
        <w:spacing w:before="120" w:line="240" w:lineRule="exact"/>
        <w:jc w:val="center"/>
        <w:rPr>
          <w:rFonts w:ascii="Arial" w:eastAsia="Calibri" w:hAnsi="Arial" w:cs="Arial"/>
          <w:bCs/>
          <w:color w:val="000000"/>
          <w:sz w:val="22"/>
          <w:lang w:eastAsia="en-US"/>
        </w:rPr>
        <w:sectPr w:rsidR="007C1162">
          <w:pgSz w:w="16837" w:h="11905" w:orient="landscape"/>
          <w:pgMar w:top="1134" w:right="1134" w:bottom="1134" w:left="1134" w:header="720" w:footer="720" w:gutter="0"/>
          <w:cols w:space="720"/>
        </w:sectPr>
      </w:pPr>
    </w:p>
    <w:p w14:paraId="39B13202" w14:textId="77777777" w:rsidR="007C1162" w:rsidRDefault="00ED3825">
      <w:pPr>
        <w:pStyle w:val="Standard"/>
        <w:tabs>
          <w:tab w:val="left" w:pos="6237"/>
        </w:tabs>
        <w:spacing w:before="120" w:line="240" w:lineRule="exact"/>
        <w:jc w:val="center"/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lastRenderedPageBreak/>
        <w:t>DICHIARA</w:t>
      </w:r>
    </w:p>
    <w:p w14:paraId="5DD849AC" w14:textId="77777777" w:rsidR="007C1162" w:rsidRDefault="007C1162">
      <w:pPr>
        <w:pStyle w:val="Standard"/>
        <w:tabs>
          <w:tab w:val="left" w:pos="6237"/>
        </w:tabs>
        <w:spacing w:before="120" w:line="240" w:lineRule="exact"/>
        <w:jc w:val="center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14:paraId="4D8F283F" w14:textId="77777777" w:rsidR="007C1162" w:rsidRDefault="00ED3825">
      <w:pPr>
        <w:pStyle w:val="Standard"/>
        <w:tabs>
          <w:tab w:val="left" w:pos="6237"/>
        </w:tabs>
        <w:spacing w:before="120" w:line="240" w:lineRule="exact"/>
        <w:jc w:val="center"/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>ai sensi degli artt. 46 e 47 del D.P.R. n. 445/2000 e succ. mod.</w:t>
      </w:r>
    </w:p>
    <w:p w14:paraId="0807CDC9" w14:textId="77777777" w:rsidR="007C1162" w:rsidRDefault="00ED3825">
      <w:pPr>
        <w:pStyle w:val="Standard"/>
        <w:tabs>
          <w:tab w:val="left" w:pos="6237"/>
        </w:tabs>
        <w:spacing w:before="120" w:line="240" w:lineRule="exact"/>
        <w:jc w:val="center"/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>(Ai sensi dell'art. 38 del medesimo DPR n. 445/2000 e ss.mm. la presente dichiarazione non necessita di autenticazione a condizione che sia unita a fotocopia non autenticata del documento d'identità del sottoscrittore)</w:t>
      </w:r>
    </w:p>
    <w:p w14:paraId="2E6E43C7" w14:textId="77777777" w:rsidR="007C1162" w:rsidRDefault="007C1162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14:paraId="572B0621" w14:textId="77777777" w:rsidR="007C1162" w:rsidRDefault="00ED3825">
      <w:pPr>
        <w:pStyle w:val="Standard"/>
        <w:numPr>
          <w:ilvl w:val="0"/>
          <w:numId w:val="2"/>
        </w:numPr>
        <w:tabs>
          <w:tab w:val="left" w:pos="-2389"/>
        </w:tabs>
        <w:jc w:val="both"/>
        <w:textAlignment w:val="auto"/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>di essere consapevole delle disposizioni di Revoca e/o di Riduzione del contributo presenti nel bando che qui si intendono integralmente richiamate;</w:t>
      </w:r>
    </w:p>
    <w:p w14:paraId="2896FBDA" w14:textId="77777777" w:rsidR="007C1162" w:rsidRDefault="007C1162">
      <w:pPr>
        <w:pStyle w:val="Standard"/>
        <w:tabs>
          <w:tab w:val="left" w:pos="-2029"/>
        </w:tabs>
        <w:ind w:left="720"/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14:paraId="4348A832" w14:textId="77777777" w:rsidR="007C1162" w:rsidRDefault="00ED3825">
      <w:pPr>
        <w:pStyle w:val="Standard"/>
        <w:numPr>
          <w:ilvl w:val="0"/>
          <w:numId w:val="2"/>
        </w:numPr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>che la documentazione contabile è conservata e accessibile;</w:t>
      </w:r>
    </w:p>
    <w:p w14:paraId="55696360" w14:textId="77777777" w:rsidR="007C1162" w:rsidRDefault="007C1162">
      <w:pPr>
        <w:pStyle w:val="Standard"/>
        <w:tabs>
          <w:tab w:val="left" w:pos="6237"/>
        </w:tabs>
        <w:ind w:firstLine="360"/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14:paraId="47163237" w14:textId="77777777" w:rsidR="007C1162" w:rsidRDefault="00ED3825">
      <w:pPr>
        <w:pStyle w:val="Standard"/>
        <w:numPr>
          <w:ilvl w:val="0"/>
          <w:numId w:val="2"/>
        </w:numPr>
        <w:tabs>
          <w:tab w:val="left" w:pos="2637"/>
        </w:tabs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>di essere consapevole di quanto previsto dal DPR 445/2000 in particolare all'art. 75 (decadenza dei benefici) e all'art. 76 che stabilisce che “chiunque rilasci dichiarazioni mendaci, forma atti falsi o ne fa uso nei casi previsti dal presente Testo Unico, è punito ai sensi del Codice Penale e delle leggi speciali in materia”;</w:t>
      </w:r>
    </w:p>
    <w:p w14:paraId="399147BD" w14:textId="77777777" w:rsidR="007C1162" w:rsidRDefault="007C1162">
      <w:pPr>
        <w:pStyle w:val="Paragrafoelenco"/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14:paraId="1579FCBF" w14:textId="77777777" w:rsidR="007C1162" w:rsidRDefault="00ED3825">
      <w:pPr>
        <w:pStyle w:val="Standard"/>
        <w:numPr>
          <w:ilvl w:val="0"/>
          <w:numId w:val="2"/>
        </w:numPr>
        <w:tabs>
          <w:tab w:val="left" w:pos="2637"/>
        </w:tabs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>di essere informato, ai sensi e per gli effetti di cui all'art. 13 del D.Lgs. 196/2003, che i dati personali saranno trattati, anche con strumenti informatici, esclusivamente nell'ambito del procedimento per il quale la presente dichiarazione viene resa.</w:t>
      </w:r>
    </w:p>
    <w:p w14:paraId="03E1F21F" w14:textId="77777777" w:rsidR="007C1162" w:rsidRDefault="007C1162">
      <w:pPr>
        <w:pStyle w:val="Paragrafoelenco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14:paraId="0E1254B9" w14:textId="77777777" w:rsidR="007C1162" w:rsidRDefault="007C1162">
      <w:pPr>
        <w:pStyle w:val="Standard"/>
        <w:tabs>
          <w:tab w:val="left" w:pos="6237"/>
        </w:tabs>
      </w:pPr>
    </w:p>
    <w:p w14:paraId="7048FF4B" w14:textId="77777777" w:rsidR="007C1162" w:rsidRDefault="007C1162">
      <w:pPr>
        <w:pStyle w:val="Standard"/>
        <w:tabs>
          <w:tab w:val="left" w:pos="6237"/>
        </w:tabs>
        <w:spacing w:before="120" w:line="240" w:lineRule="exact"/>
      </w:pPr>
    </w:p>
    <w:p w14:paraId="3B76C207" w14:textId="77777777" w:rsidR="007C1162" w:rsidRDefault="007C1162">
      <w:pPr>
        <w:pStyle w:val="Standard"/>
      </w:pPr>
    </w:p>
    <w:p w14:paraId="55FE6208" w14:textId="77777777" w:rsidR="007C1162" w:rsidRDefault="00ED3825">
      <w:pPr>
        <w:pStyle w:val="Standard"/>
        <w:tabs>
          <w:tab w:val="left" w:pos="6237"/>
        </w:tabs>
        <w:spacing w:before="120" w:line="240" w:lineRule="exact"/>
        <w:ind w:left="6237"/>
        <w:jc w:val="center"/>
        <w:rPr>
          <w:rFonts w:ascii="Arial" w:eastAsia="Times New Roman" w:hAnsi="Arial" w:cs="Arial"/>
          <w:color w:val="000000"/>
          <w:kern w:val="0"/>
          <w:sz w:val="22"/>
          <w:szCs w:val="22"/>
          <w:lang w:val="it-IT" w:eastAsia="it-IT" w:bidi="ar-SA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val="it-IT" w:eastAsia="it-IT" w:bidi="ar-SA"/>
        </w:rPr>
        <w:t>Firma del Legale Rappresentante</w:t>
      </w:r>
    </w:p>
    <w:p w14:paraId="1B039E6E" w14:textId="77777777" w:rsidR="007C1162" w:rsidRDefault="00ED3825">
      <w:pPr>
        <w:pStyle w:val="Standard"/>
        <w:tabs>
          <w:tab w:val="left" w:pos="6237"/>
        </w:tabs>
        <w:spacing w:before="120" w:line="240" w:lineRule="exact"/>
        <w:ind w:left="6237"/>
        <w:jc w:val="center"/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>(firma digitale, preferibilmente)</w:t>
      </w:r>
    </w:p>
    <w:p w14:paraId="74E1AD69" w14:textId="77777777" w:rsidR="007C1162" w:rsidRDefault="007C1162">
      <w:pPr>
        <w:pStyle w:val="Standard"/>
        <w:tabs>
          <w:tab w:val="left" w:pos="6237"/>
        </w:tabs>
        <w:spacing w:before="120" w:line="240" w:lineRule="exact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14:paraId="10C691FA" w14:textId="77777777" w:rsidR="007C1162" w:rsidRDefault="007C1162">
      <w:pPr>
        <w:pStyle w:val="Standard"/>
        <w:tabs>
          <w:tab w:val="left" w:pos="6237"/>
        </w:tabs>
        <w:spacing w:before="120" w:line="240" w:lineRule="exact"/>
        <w:rPr>
          <w:rFonts w:ascii="Arial" w:eastAsia="Calibri" w:hAnsi="Arial" w:cs="Arial"/>
          <w:b/>
          <w:bCs/>
          <w:color w:val="000000"/>
          <w:sz w:val="22"/>
          <w:lang w:eastAsia="en-US"/>
        </w:rPr>
      </w:pPr>
    </w:p>
    <w:p w14:paraId="2CDAEEFA" w14:textId="77777777" w:rsidR="007C1162" w:rsidRDefault="00ED3825">
      <w:pPr>
        <w:pStyle w:val="Standard"/>
        <w:tabs>
          <w:tab w:val="left" w:pos="6237"/>
        </w:tabs>
        <w:spacing w:before="120" w:line="240" w:lineRule="exact"/>
        <w:jc w:val="both"/>
      </w:pPr>
      <w:r>
        <w:rPr>
          <w:rFonts w:ascii="Arial" w:eastAsia="Calibri" w:hAnsi="Arial" w:cs="Arial"/>
          <w:b/>
          <w:bCs/>
          <w:color w:val="000000"/>
          <w:sz w:val="22"/>
          <w:lang w:eastAsia="en-US"/>
        </w:rPr>
        <w:t>(allegare copia del documento di identità, in corso di validità, del legale rappresentante nel caso in cui il presente documento di rendicontazione non possa essere firmato digitalmente)</w:t>
      </w:r>
    </w:p>
    <w:p w14:paraId="660EA76A" w14:textId="77777777" w:rsidR="007C1162" w:rsidRDefault="007C1162">
      <w:pPr>
        <w:pStyle w:val="Standard"/>
        <w:tabs>
          <w:tab w:val="left" w:pos="6237"/>
        </w:tabs>
        <w:spacing w:before="120" w:line="240" w:lineRule="exact"/>
      </w:pPr>
    </w:p>
    <w:sectPr w:rsidR="007C1162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95A19" w14:textId="77777777" w:rsidR="00DF3BF0" w:rsidRDefault="00DF3BF0">
      <w:r>
        <w:separator/>
      </w:r>
    </w:p>
  </w:endnote>
  <w:endnote w:type="continuationSeparator" w:id="0">
    <w:p w14:paraId="091DE4EC" w14:textId="77777777" w:rsidR="00DF3BF0" w:rsidRDefault="00DF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061E9" w14:textId="77777777" w:rsidR="00DF3BF0" w:rsidRDefault="00DF3BF0">
      <w:r>
        <w:rPr>
          <w:color w:val="000000"/>
        </w:rPr>
        <w:separator/>
      </w:r>
    </w:p>
  </w:footnote>
  <w:footnote w:type="continuationSeparator" w:id="0">
    <w:p w14:paraId="5BAC4968" w14:textId="77777777" w:rsidR="00DF3BF0" w:rsidRDefault="00DF3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F171D"/>
    <w:multiLevelType w:val="multilevel"/>
    <w:tmpl w:val="D20820AE"/>
    <w:styleLink w:val="WWNum38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6457AB9"/>
    <w:multiLevelType w:val="multilevel"/>
    <w:tmpl w:val="BBC63370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162"/>
    <w:rsid w:val="00016206"/>
    <w:rsid w:val="000226B1"/>
    <w:rsid w:val="0004737A"/>
    <w:rsid w:val="00180E2E"/>
    <w:rsid w:val="001A1980"/>
    <w:rsid w:val="001C7416"/>
    <w:rsid w:val="003874E1"/>
    <w:rsid w:val="003F15C3"/>
    <w:rsid w:val="00451219"/>
    <w:rsid w:val="00605CBC"/>
    <w:rsid w:val="00770EEB"/>
    <w:rsid w:val="007C1162"/>
    <w:rsid w:val="0087304D"/>
    <w:rsid w:val="008B2EB9"/>
    <w:rsid w:val="008E6846"/>
    <w:rsid w:val="00A40306"/>
    <w:rsid w:val="00C10C62"/>
    <w:rsid w:val="00C727D6"/>
    <w:rsid w:val="00C768B9"/>
    <w:rsid w:val="00DF3BF0"/>
    <w:rsid w:val="00E81D7F"/>
    <w:rsid w:val="00ED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E955"/>
  <w15:docId w15:val="{C2480C2E-7A5F-46CA-BC68-31AD03B2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extbody"/>
    <w:pPr>
      <w:spacing w:before="100" w:after="119"/>
      <w:outlineLvl w:val="0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Paragrafoelenco">
    <w:name w:val="List Paragraph"/>
    <w:basedOn w:val="Normale"/>
    <w:pPr>
      <w:ind w:left="720"/>
    </w:pPr>
  </w:style>
  <w:style w:type="numbering" w:customStyle="1" w:styleId="WWNum38">
    <w:name w:val="WWNum38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Orsini Ivan</dc:creator>
  <cp:lastModifiedBy>Orsini Ivan</cp:lastModifiedBy>
  <cp:revision>15</cp:revision>
  <cp:lastPrinted>2016-12-21T11:51:00Z</cp:lastPrinted>
  <dcterms:created xsi:type="dcterms:W3CDTF">2017-02-02T14:41:00Z</dcterms:created>
  <dcterms:modified xsi:type="dcterms:W3CDTF">2021-07-14T10:47:00Z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